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Švadlena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krejčovské služby, opravy a šití na míru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Švadlena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 / krejčovství]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Podnikatelka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dílny (provozovny)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dílny]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Krejčovské služby – úpravy a opravy oděvů, šití na míru, oděvy na zvláštní příležitosti, šití domácích textilií, smluvní služby pro firmy; malý prodej oblečení a domácího textilu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Personál na začátku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majitelka jako jediná zaměstnankyně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(zřízení dílny, vybavení, materiály, marketing, počáteční provoz)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Vlastní úspory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+ případně malý obchodní úvěr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Očekávaná ziskovost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 jednoho roku od zahájení činnosti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podnikání</w:t>
      </w:r>
    </w:p>
    <w:p>
      <w:pPr>
        <w:spacing w:after="140" w:line="300"/>
      </w:pPr>
      <w:r>
        <w:t xml:space="preserve">Cílem podnikání je poskytnout kvalitní a cenově dostupné krejčovské služby. Jako zkušená švadlena mám rozsáhlé dovednosti a zkušenosti v oblasti šití a oprav oděvů. Služby budou zahrnovat úpravy a opravy oděvů, šití na míru, vytváření oděvů na zvláštní příležitosti a šití domácích textilií, jako jsou záclony a ložní prádlo.</w:t>
      </w:r>
    </w:p>
    <w:p>
      <w:pPr>
        <w:spacing w:after="140" w:line="300"/>
      </w:pPr>
      <w:r>
        <w:t xml:space="preserve">Místo podnikání bude malá, ale efektivně vybavená dílna, která bude sloužit pro všechny služby. Cílem je poskytnout rychlé a profesionální služby, které splní potřeby a očekávání zákazníků.</w:t>
      </w:r>
    </w:p>
    <w:p>
      <w:pPr>
        <w:spacing w:after="140" w:line="300"/>
      </w:pPr>
      <w:r>
        <w:t xml:space="preserve">Výhodou podnikání jsou mé bohaté zkušenosti a dovednosti v krejčovství, jakož i důraz na kvalitu a zákaznický servis. Díky těmto silným stránkám očekávám, že budu schopna vybudovat silnou zákaznickou základnu a vytvořit úspěšný a ziskový podnik.</w:t>
      </w:r>
    </w:p>
    <w:p>
      <w:pPr>
        <w:spacing w:after="140" w:line="300"/>
      </w:pPr>
      <w:r>
        <w:t xml:space="preserve">V oblasti financí očekávám, že budu potřebovat počáteční investici na zřízení dílny a na nákup potřebných materiálů a vybavení. Počáteční náklady budou pokryty z vlastních úspor a možná malým obchodním úvěrem. Očekávám, že se podnikání stane ziskovým do jednoho roku od zahájení činnosti, s předpokládaným růstem v následujících letech.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podnikatelky</w:t>
            </w:r>
          </w:p>
          <w:p>
            <w:pPr>
              <w:spacing w:after="60" w:line="280"/>
            </w:pPr>
            <w:r>
              <w:t xml:space="preserve">Délka praxe v oboru (šití, krejčovství):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let]</w:t>
            </w:r>
          </w:p>
          <w:p>
            <w:pPr>
              <w:spacing w:after="60" w:line="280"/>
            </w:pPr>
            <w:r>
              <w:t xml:space="preserve">Předchozí zaměstnavatelé / pozice: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Vzdělání a kurzy (vyučení v oboru krejčí/švadlena, střihové kurzy apod.):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Popis podnikání</w:t>
      </w:r>
    </w:p>
    <w:p>
      <w:pPr>
        <w:spacing w:after="140" w:line="300"/>
      </w:pPr>
      <w:r>
        <w:t xml:space="preserve">Krejčovství, které plánuji založit, bude malé, ale efektivně vybavené a bude sloužit jako místo pro poskytování široké škály krejčovských služeb. Tyto služby budou zahrnovat úpravy a opravy oděvů, šití na míru, vytváření oděvů na zvláštní příležitosti a šití domácích textilií, jako jsou záclony a ložní prádlo.</w:t>
      </w:r>
    </w:p>
    <w:p>
      <w:pPr>
        <w:spacing w:after="140" w:line="300"/>
      </w:pPr>
      <w:r>
        <w:t xml:space="preserve">Dílna bude zahrnovat pracovní prostor s šicími stroji, prostor pro přijímání a konzultace se zákazníky a také malou prodejní část, kde si budou zákazníci moci zakoupit vybrané kusy oblečení nebo domácí textil.</w:t>
      </w:r>
    </w:p>
    <w:p>
      <w:pPr>
        <w:spacing w:after="140" w:line="300"/>
      </w:pPr>
      <w:r>
        <w:t xml:space="preserve">Jako jediná majitelka budu zodpovědná za všechny aspekty podnikání, včetně šití, přijímání zakázek, komunikace se zákazníky, řízení marketingových aktivit a administrativy. Jakmile se podnikání rozroste, bude možné najmout další pracovníky, například další švadlenu, asistenta pro zákaznický servis nebo účetního.</w:t>
      </w:r>
    </w:p>
    <w:p>
      <w:pPr>
        <w:spacing w:after="140" w:line="300"/>
      </w:pPr>
      <w:r>
        <w:t xml:space="preserve">Podnikání se bude vyznačovat důrazem na kvalitu práce a vynikající zákaznický servis. Věřím, že dovednosti a zkušenosti v oblasti šití, spolu se schopností poskytnout personalizované služby, umožní vybudovat silnou zákaznickou základnu a dosáhnout úspěchu na trhu.</w:t>
      </w:r>
    </w:p>
    <w:p>
      <w:pPr>
        <w:pStyle w:val="Heading2"/>
        <w:spacing w:after="100" w:before="260"/>
      </w:pPr>
      <w:r>
        <w:t xml:space="preserve">2.1 Oprávnění k podnikání a pojištění</w:t>
      </w:r>
    </w:p>
    <w:p>
      <w:pPr>
        <w:spacing w:after="140" w:line="300"/>
      </w:pPr>
      <w:r>
        <w:t xml:space="preserve">Pro provozování krejčovské dílny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obor Výroba textilií, textilních výrobků, oděvů a oděvních doplňků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Šití na míru, úpravy a opravy oděvů, šití domácích textilií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obor Velkoobchod a maloobchod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Prodej oblečení a domácího textilu v prodejní části dílny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OSVČ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Přihláška k sociálnímu a zdravotnímu pojištění, registrace k dani z příjmů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Nájemní smlouva a účel užívání prostor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Prostory dílny musí být určeny pro provozovnu služeb / obchodu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uzavřena / v jednání]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Označení provozovny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Jméno, IČO, provozní doba, odpovědná osoba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škody na svěřených oděvech a materiálech zákazníků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majetku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Šicí stroje, vybavení dílny, zásoby látek a zboží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Analýza trhu je klíčovou částí jakéhokoli podnikatelského plánu a pomáhá podnikateli pochopit dynamiku trhu, na kterém plánuje působit.</w:t>
      </w:r>
    </w:p>
    <w:p>
      <w:pPr>
        <w:spacing w:after="140" w:line="300"/>
      </w:pPr>
      <w:r>
        <w:t xml:space="preserve">Vzhledem k tomu, že plánuji založit krejčovství, budu muset prozkoumat trh s těmito službami. To znamená zjistit, jaká je poptávka po krejčovských službách v oblasti, kde plánuji podnikat.</w:t>
      </w:r>
    </w:p>
    <w:p>
      <w:pPr>
        <w:spacing w:after="140" w:line="300"/>
      </w:pPr>
      <w:r>
        <w:t xml:space="preserve">Základními otázkami, na které budu muset najít odpovědi, jsou například: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Kolik lidí v oblasti pravidelně využívá krejčovské služby?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Jaké typy služeb jsou nejvíce žádané (opravy oděvů, šití na míru, výroba oděvů na zvláštní příležitosti atd.)?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Kolik jiných krejčovství nebo podobných služeb je v oblasti a jaké služby nabízejí?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Jaké jsou obecné cenové hladiny pro různé typy služeb v oblasti?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Existuje nějaká specifická skupina zákazníků (např. mladé profesionálky, studenti, senioři), která by mohla mít zvláštní zájem o služby?</w:t>
      </w:r>
    </w:p>
    <w:p>
      <w:pPr>
        <w:spacing w:after="140" w:line="300"/>
      </w:pPr>
      <w:r>
        <w:t xml:space="preserve">Cílovou skupinou budou jednotlivci, kteří hledají kvalitní a cenově dostupné krejčovské služby, a také místní obchody a organizace, které potřebují pravidelné úpravy a opravy oděvů.</w:t>
      </w:r>
    </w:p>
    <w:p>
      <w:pPr>
        <w:spacing w:after="140" w:line="300"/>
      </w:pPr>
      <w:r>
        <w:t xml:space="preserve">Pro získání těchto informací budu využívat různé zdroje, včetně online průzkumů, rozhovorů s potenciálními zákazníky, analýzy konkurence, studia demografických údajů a dalších tržních dat. Tato analýza pomůže lépe porozumět trhu a vytvořit efektivní marketingovou a prodejní strategii.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(např. zkrácení kalhot)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krejčovství / opravny]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krejčovství / opravny]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krejčovství / opravny]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bohaté zkušenosti a dovednosti v krejčovství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důraz na kvalitu, detail a zákaznický servis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široká nabídka – opravy, šití na míru, domácí textilie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personalizované služby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nízké režijní náklady malé dílny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jediná pracovnice – omezená kapacita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provozovna bez stálé klientely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podnikatelka zajišťuje i marketing a administrativu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neznámá poptávka – analýza trhu teprve proběhne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smluvní služby pro obchody, divadla, školy a organizace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oděvy na svatby, plesy a další zvláštní 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propagace práce na sociálních sítích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najmutí další švadleny při růstu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jiných krejčovství a oděvních opraven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levné konfekční oblečení snižující zájem o opravy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výpadek podnikatelky (nemoc)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porucha šicích strojů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nájmu a materiálů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Organizace a management</w:t>
      </w:r>
    </w:p>
    <w:p>
      <w:pPr>
        <w:spacing w:after="140" w:line="300"/>
      </w:pPr>
      <w:r>
        <w:t xml:space="preserve">Jako švadlena s bohatými zkušenostmi a dovednostmi se stanu jedinou majitelkou a zaměstnankyní tohoto podnikání. Převezmu na sebe všechny aspekty podnikání, od šití a úprav, přes komunikaci se zákazníky, po marketing a administrativu.</w:t>
      </w:r>
    </w:p>
    <w:p>
      <w:pPr>
        <w:spacing w:after="140" w:line="300"/>
      </w:pPr>
      <w:r>
        <w:t xml:space="preserve">Podnikatelský model bude jednoduchý a efektivní. Budu pracovat z malé, ale dobře vybavené dílny, kde budu moci poskytovat širokou škálu služeb. V budoucnu, jakmile se podnikání rozroste, mohu zvážit najmutí dalších pracovníků, například další švadleny nebo asistenta pro zákaznický servis, který mi pomůže s nárůstem práce.</w:t>
      </w:r>
    </w:p>
    <w:p>
      <w:pPr>
        <w:spacing w:after="140" w:line="300"/>
      </w:pPr>
      <w:r>
        <w:t xml:space="preserve">Jako jediná majitelka a zaměstnankyně budu mít plnou kontrolu nad kvalitou práce a zákaznickým servisem. Chci, aby moje podnikání bylo známo důrazem na kvalitu, detail a zákaznickou spokojenost.</w:t>
      </w:r>
    </w:p>
    <w:p>
      <w:pPr>
        <w:spacing w:after="140" w:line="300"/>
      </w:pPr>
      <w:r>
        <w:t xml:space="preserve">Finanční a účetní aspekty podnikání budu řešit osobně. Použiji software pro účetnictví malých podniků, který mi pomůže sledovat příjmy a výdaje, spravovat faktury a daně a také poskytne užitečné informace pro plánování a řízení růstu podnikání. Pokud by se finanční management stal příliš složitým, mohu zvážit outsourcing těchto úkolů externímu účetnímu nebo poradci.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pozice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(majitelka)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šití a úpravy, zakázky, zákazníci, marketing, administrativa, účetnictví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majitelka / OSVČ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Další švadlena (výhledově)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šití a úpravy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Asistent/ka zákaznického servisu (výhledově)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příjem zakázek, komunikace se zákazníky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Externí účetní / poradce (dle potřeby)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služba]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Produkty a služby</w:t>
      </w:r>
    </w:p>
    <w:p>
      <w:pPr>
        <w:spacing w:after="140" w:line="300"/>
      </w:pPr>
      <w:r>
        <w:t xml:space="preserve">Jako profesionální švadlena se zaměřuji na poskytování řady služeb a produktů spojených se šitím a úpravami oblečení. Zde je podrobnější přehled toho, co nabízím: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Opravy a úpravy</w:t>
      </w:r>
      <w:r>
        <w:t xml:space="preserve">: Nabízím rychlé a kvalitní opravy oblečení, včetně výměny zipů, oprav děr a trhlin, úprav velikosti a tvaru oblečení a dalších oprav.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Šití na míru</w:t>
      </w:r>
      <w:r>
        <w:t xml:space="preserve">: Nabízím službu šití na míru pro ty, kteří chtějí jedinečný oděv nebo oblečení, které dokonale padne. Služba může zahrnovat šití šatů, obleků, kabátů a dalších druhů oděvů podle specifikací a přání zákazníka.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Speciální příležitosti</w:t>
      </w:r>
      <w:r>
        <w:t xml:space="preserve">: Pro ty, kdo hledají oblečení pro speciální příležitosti, jako jsou svatby, večírky, plesy atd., nabízím služby šití na míru a úprav pro tyto speciální příležitosti.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Domácí textilie</w:t>
      </w:r>
      <w:r>
        <w:t xml:space="preserve">: Kromě oblečení nabízím šití domácích textilií na míru, jako jsou záclony, polštáře, ubrusy a další.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Šití a úpravy pro firmy</w:t>
      </w:r>
      <w:r>
        <w:t xml:space="preserve">: Pro firmy, které potřebují pravidelné šití a úpravy, nabízím smluvní služby na pravidelné bázi.</w:t>
      </w:r>
    </w:p>
    <w:p>
      <w:pPr>
        <w:spacing w:after="140" w:line="300"/>
      </w:pPr>
      <w:r>
        <w:t xml:space="preserve">Služby jsou postaveny na třech základních pilířích: kvalita, rychlost a spolehlivost. Cílem je poskytnout zákazníkům kvalitní výsledky, které splňují jejich potřeby a očekávání, a to vše v rámci stanovených termínů.</w:t>
      </w:r>
    </w:p>
    <w:p>
      <w:pPr>
        <w:pStyle w:val="Heading2"/>
        <w:spacing w:after="100" w:before="260"/>
      </w:pPr>
      <w:r>
        <w:t xml:space="preserve">5.1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Zkrácení kalhot / sukně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Výměna zipu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Oprava díry nebo trhliny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Úprava velikosti a tvaru oděvu (zúžení, rozšíření)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Šití na míru – šaty / oblek / kabát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(dle náročnosti)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Oděvy na zvláštní příležitosti (svatba, ples)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(dle náročnosti)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Domácí textilie – záclony, polštáře, ubrusy, ložní prádlo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 nebo Kč/m]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Smluvní služby pro firmy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 nebo dle dohody]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Expresní příplatek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nebo %]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 a prodej</w:t>
      </w:r>
    </w:p>
    <w:p>
      <w:pPr>
        <w:spacing w:after="140" w:line="300"/>
      </w:pPr>
      <w:r>
        <w:t xml:space="preserve">Cílem je oslovit širokou škálu zákazníků, od jednotlivců hledajících kvalitní krejčovské služby po místní obchody a organizace potřebující pravidelné úpravy a opravy oděvů. Abych toho dosáhla, vyvinu komplexní marketingovou a prodejní strategii, která bude zahrnovat následující taktiky: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Lokální reklama</w:t>
      </w:r>
      <w:r>
        <w:t xml:space="preserve">: Využiji tradičních metod reklamy, jako jsou letáky, billboardy, inzeráty v místních novinách a v rádiu, aby se o mém podnikání dozvěděli lidé v okolí.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marketing</w:t>
      </w:r>
      <w:r>
        <w:t xml:space="preserve">: Vytvořím webové stránky pro podnik, kde budou zákazníci moci získat informace o nabízených službách, cenách a kontaktních údajích. Také využiji sociálních médií, jako jsou Facebook a Instagram, kde budu pravidelně sdílet fotografie své práce a aktualizace týkající se mého podnikání.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Slevy a akce</w:t>
      </w:r>
      <w:r>
        <w:t xml:space="preserve">: Abych přilákala nové zákazníky a udržela si stávající, budu pravidelně nabízet slevy a akce. Například mohu nabídnout slevu za první objednávku nebo slevu pro zákazníky, kteří doporučí podnik přátelům.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Partnerské programy</w:t>
      </w:r>
      <w:r>
        <w:t xml:space="preserve">: Navážu partnerství s místními obchody a organizacemi, které by mohly potřebovat krejčovské služby, jako jsou obchody s oblečením, divadla, školy nebo charitativní organizace.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Vynikající zákaznický servis</w:t>
      </w:r>
      <w:r>
        <w:t xml:space="preserve">: Uvědomuji si, že nejlepší formou reklamy je spokojený zákazník. Proto se zaměřím na poskytování vynikajícího zákaznického servisu, aby se zákazníci vrátili a doporučili podnik přátelům a rodině.</w:t>
      </w:r>
    </w:p>
    <w:p>
      <w:pPr>
        <w:spacing w:after="140" w:line="300"/>
      </w:pPr>
      <w:r>
        <w:t xml:space="preserve">Věřím, že tato kombinace tradičních a digitálních marketingových taktik, spolu s mým důrazem na kvalitu a zákaznický servis, pomůže vybudovat silnou zákaznickou základnu a úspěšně se etablovat na trhu.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(Facebook, Instagram)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Letáky, billboardy, inzerce v místních novinách a rádiu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Označení dílny (cedule, polep výlohy)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Slevy a akce pro nové a doporučující zákazníky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Provozní plán</w:t>
      </w:r>
    </w:p>
    <w:p>
      <w:pPr>
        <w:spacing w:after="140" w:line="300"/>
      </w:pPr>
      <w:r>
        <w:t xml:space="preserve">Jako švadlena potřebuji dobře zorganizovaný provozní plán, který mi umožní efektivně poskytovat služby. Provozní plán se bude týkat jak fyzického prostoru a zařízení, tak plánování a správy zakázek.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Prostor a zařízení</w:t>
      </w:r>
      <w:r>
        <w:t xml:space="preserve">: Prvním krokem je najít vhodný prostor pro krejčovskou dílnu. Ideální by bylo, kdyby byl dostatečně velký na to, aby mohl obsahovat prostory pro šití, skladování materiálů a oděvů a také příjemné prostředí pro konzultace se zákazníky. Potřebuji investovat do krejčovského zařízení, včetně šicích strojů, řezacích stolů, žehličky a žehlicího prkna a dalších nástrojů a materiálů potřebných pro provoz.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Plánování a správa zakázek</w:t>
      </w:r>
      <w:r>
        <w:t xml:space="preserve">: Každá zakázka bude zpracována podle pevně stanoveného postupu. Po přijetí zakázky a konzultaci se zákazníkem bude zakázka pečlivě naplánována a zaznamenána. Každá fáze procesu, od nákupu materiálu, přes šití a úpravy, až po finální kontrolu kvality a doručení, bude pečlivě sledována.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Řízení času</w:t>
      </w:r>
      <w:r>
        <w:t xml:space="preserve">: Efektivní řízení času je klíčové pro úspěšný provoz. Budu se snažit o to, abych mohla co nejrychleji a nejkvalitněji zpracovat všechny zakázky. Pokud to bude možné, některé úkony mohu delegovat na externí spolupracovníky nebo partnery.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Dodavatelé</w:t>
      </w:r>
      <w:r>
        <w:t xml:space="preserve">: Budu potřebovat spolehlivé dodavatele pro materiály a nástroje. Budu hledat dodavatele, kteří nabízejí kvalitní produkty za konkurenceschopné ceny a kteří jsou schopni dodávat včas a dle potřeby.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Nouzový plán</w:t>
      </w:r>
      <w:r>
        <w:t xml:space="preserve">: I přes pečlivé plánování a řízení mohou nastat neočekávané problémy. Proto je důležité mít nouzový plán pro takové situace. To může zahrnovat alternativní dodavatele, záložní zařízení nebo plány pro rychlou opravu nebo náhradu zařízení.</w:t>
      </w:r>
    </w:p>
    <w:p>
      <w:pPr>
        <w:spacing w:after="140" w:line="300"/>
      </w:pPr>
      <w:r>
        <w:t xml:space="preserve">Tímto způsobem budu moci zvládnout efektivní a plynulý provoz podniku, který mi umožní poskytovat kvalitní služby zákazníkům.</w:t>
      </w:r>
    </w:p>
    <w:p>
      <w:pPr>
        <w:pStyle w:val="Heading2"/>
        <w:spacing w:after="100" w:before="260"/>
      </w:pPr>
      <w:r>
        <w:t xml:space="preserve">7.1 Dílna (provozovna)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dílny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ulice, město]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Velikost prostor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 (šicí prostor, sklad, konzultační a prodejní část)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Pronajímatel, doba nájmu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pronajímatel]</w:t>
            </w:r>
            <w:r>
              <w:t xml:space="preserve">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doba nájmu]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Nájemné vč. energií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doba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dny a hodiny]</w:t>
            </w:r>
          </w:p>
        </w:tc>
      </w:tr>
    </w:tbl>
    <w:p>
      <w:pPr>
        <w:pStyle w:val="Heading2"/>
        <w:spacing w:after="100" w:before="260"/>
      </w:pPr>
      <w:r>
        <w:t xml:space="preserve">7.2 Vybavení dílny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Šicí stroje (průmyslový šicí stroj, domácí šicí stroj)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Overlock / coverlock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Řezací stůl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Žehlička (žehlicí systém) a žehlicí prkno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Krejčovská panna, zrcadlo, zkušební kabinka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Nůžky, střihy, měřidla a drobné nástroje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Regály a skladování materiálů a oděvů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konzultační a prodejní části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Počítač, účetní software, platební terminál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vybavení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Finanční plán</w:t>
      </w:r>
    </w:p>
    <w:p>
      <w:pPr>
        <w:spacing w:after="140" w:line="300"/>
      </w:pPr>
      <w:r>
        <w:t xml:space="preserve">Pro úspěšné spuštění a provoz krejčovství je důležité pečlivě plánovat a spravovat finance. Finanční plán je základem pro rozhodování o investicích a pro řízení cash flow.</w:t>
      </w:r>
    </w:p>
    <w:p>
      <w:pPr>
        <w:pStyle w:val="Heading2"/>
        <w:spacing w:after="100" w:before="260"/>
      </w:pPr>
      <w:r>
        <w:t xml:space="preserve">8.1 Náklady na spuštění</w:t>
      </w:r>
    </w:p>
    <w:p>
      <w:pPr>
        <w:spacing w:after="140" w:line="300"/>
      </w:pPr>
      <w:r>
        <w:t xml:space="preserve">Před spuštěním podnikání musím zvážit následující náklady: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Nájem a rekonstrukce prostoru</w:t>
      </w:r>
      <w:r>
        <w:t xml:space="preserve">: Bude potřeba zaplatit nájem za prostor a možná budou potřeba některé počáteční rekonstrukce nebo úpravy prostoru.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Zařízení a nástroje</w:t>
      </w:r>
      <w:r>
        <w:t xml:space="preserve">: Budou potřeba finanční prostředky na nákup šicích strojů, řezacích stolů, žehliček a dalších nástrojů a zařízení.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Materiály</w:t>
      </w:r>
      <w:r>
        <w:t xml:space="preserve">: Bude potřeba investovat do zásob látek a dalších materiálů potřebných pro šití a úpravy.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reklama</w:t>
      </w:r>
      <w:r>
        <w:t xml:space="preserve">: Budou potřeba finanční prostředky na vytvoření webových stránek, tisk letáků, reklamu na sociálních médiích a další marketingové aktivity.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Počáteční provozní náklady</w:t>
      </w:r>
      <w:r>
        <w:t xml:space="preserve">: To může zahrnovat platby za služby, jako je elektřina, voda, internet, pojištění, a také náklady na platby dodavatelům.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(kauce, první nájemné) a úpravy prostoru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Zařízení a nástroje (viz 7.2)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zásoba látek a materiálů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Zboží pro prodejní část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reklama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 na první měsíce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vlastní úspory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obchodní úvěr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8.2 Příjmy</w:t>
      </w:r>
    </w:p>
    <w:p>
      <w:pPr>
        <w:spacing w:after="140" w:line="300"/>
      </w:pPr>
      <w:r>
        <w:t xml:space="preserve">Příjmy budou generovány prostřednictvím poplatků za služby, které nabízím. To zahrnuje poplatky za opravy a úpravy, šití na míru, šití domácích textilií a smluvní služby pro firmy.</w:t>
      </w:r>
    </w:p>
    <w:p>
      <w:pPr>
        <w:pStyle w:val="Heading2"/>
        <w:spacing w:after="100" w:before="260"/>
      </w:pPr>
      <w:r>
        <w:t xml:space="preserve">8.3 Odhadované finanční výsledky</w:t>
      </w:r>
    </w:p>
    <w:p>
      <w:pPr>
        <w:spacing w:after="140" w:line="300"/>
      </w:pPr>
      <w:r>
        <w:t xml:space="preserve">Na základě odhadovaných nákladů a příjmů budu moci vytvořit odhadované finanční výsledky pro první rok provozu. Tento odhad mi umožní rozhodnout, zda je můj podnik finančně proveditelný a kdy mohu očekávat dosažení bodu zvratu.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dílny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Energie, voda, internet, telefon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Látky, nitě, zipy a další materiál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Účetní software,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 (pokud bude čerpán)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Předpokládaný počet zakázek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ze služeb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prodeje zboží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Podnikání má být ziskové do jednoho roku od zahájení činnosti.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průměrný zisk z jedné zakázky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zakázek měsíčně.</w:t>
            </w:r>
          </w:p>
        </w:tc>
      </w:tr>
    </w:tbl>
    <w:p>
      <w:pPr>
        <w:pStyle w:val="Heading2"/>
        <w:spacing w:after="100" w:before="260"/>
      </w:pPr>
      <w:r>
        <w:t xml:space="preserve">8.4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ručitel]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(úspory)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8.5 Finanční řízení</w:t>
      </w:r>
    </w:p>
    <w:p>
      <w:pPr>
        <w:spacing w:after="140" w:line="300"/>
      </w:pPr>
      <w:r>
        <w:t xml:space="preserve">Aby bylo možné udržet podnik v chodu a zajistit jeho rentabilitu, budu muset pečlivě sledovat a spravovat finance. To zahrnuje pravidelné sledování a kontrolu výdajů a příjmů, správu cash flow a plánování pro budoucí investice a expanzi.</w:t>
      </w:r>
    </w:p>
    <w:p>
      <w:pPr>
        <w:spacing w:after="140" w:line="300"/>
      </w:pPr>
      <w:r>
        <w:t xml:space="preserve">S touto finanční strategií budu schopna efektivně spravovat podnik a zajistit jeho úspěšný růst a rozvoj.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zakázek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Analýza trhu před otevřením, slevy pro první zákazníky, partnerství s obchody a organizacemi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výpadek podnikatelky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spolupráce s externí švadlenou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 šicích strojů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Záložní stroj, servisní smlouva, nouzový plán dle kapitoly 7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Poškození oděvu nebo materiálu zákazníka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odpovědnosti, pečlivý příjem zakázky a konzultace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Nedostatečná kapacita při růstu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Nízký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Delegování na externí spolupracovníky, výhledově najmutí další švadleny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Převaha vlastních úspor, provozní rezerva,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Analýza trhu (průzkum, rozhovory, konkurence)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živnostenského oprávnění, registrace OSVČ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a pronájem prostoru, případně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Úpravy prostoru, nákup vybavení a materiálů,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a sociálních sítí, letáky, místní reklama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Otevření dílny – první zakázky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vzdělání / praxi v oboru, ukázky práce (portfolio)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smlouva o smlouvě budoucí na prostory dílny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vybavení dílny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vlastních úsporách / 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(pokud bude čerpán)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Švadlena – krejčovské služby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bab28364220b03967459895a24ee4d5f2bc70585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Švadlena</dc:title>
  <dc:creator>Švadlena – krejčovské služby</dc:creator>
  <cp:lastModifiedBy>Un-named</cp:lastModifiedBy>
  <cp:revision>1</cp:revision>
  <dcterms:created xsi:type="dcterms:W3CDTF">2026-10-05T10:27:14.090Z</dcterms:created>
  <dcterms:modified xsi:type="dcterms:W3CDTF">2026-10-05T10:27:14.090Z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